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924C3" w14:textId="70749A20" w:rsidR="002E187D" w:rsidRDefault="002E187D" w:rsidP="00024CE4">
      <w:pPr>
        <w:jc w:val="center"/>
        <w:rPr>
          <w:rFonts w:ascii="Verdana" w:eastAsia="Times New Roman" w:hAnsi="Verdana" w:cstheme="minorHAnsi"/>
          <w:b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sz w:val="24"/>
          <w:szCs w:val="24"/>
          <w:lang w:eastAsia="lt-LT"/>
        </w:rPr>
        <w:t>II ŚWIATOWY ZJAZD WILNIUKÓW</w:t>
      </w:r>
    </w:p>
    <w:p w14:paraId="7EDBAEFD" w14:textId="788DB8D8" w:rsidR="002347D7" w:rsidRPr="002E187D" w:rsidRDefault="002347D7" w:rsidP="00024CE4">
      <w:pPr>
        <w:jc w:val="center"/>
        <w:rPr>
          <w:rFonts w:ascii="Verdana" w:eastAsia="Times New Roman" w:hAnsi="Verdana" w:cstheme="minorHAnsi"/>
          <w:b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sz w:val="24"/>
          <w:szCs w:val="24"/>
          <w:lang w:eastAsia="lt-LT"/>
        </w:rPr>
        <w:t>Wilno, 6-8 września 2019 r.</w:t>
      </w:r>
    </w:p>
    <w:p w14:paraId="44554A50" w14:textId="5A77F671" w:rsidR="002347D7" w:rsidRPr="002E187D" w:rsidRDefault="006D739A" w:rsidP="006D739A">
      <w:pPr>
        <w:jc w:val="center"/>
        <w:rPr>
          <w:rFonts w:ascii="Verdana" w:eastAsia="Times New Roman" w:hAnsi="Verdana" w:cstheme="minorHAnsi"/>
          <w:b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sz w:val="24"/>
          <w:szCs w:val="24"/>
          <w:lang w:eastAsia="lt-LT"/>
        </w:rPr>
        <w:t>Koncerty – wystawy – spektakle – ciekawi ludzie!</w:t>
      </w:r>
    </w:p>
    <w:p w14:paraId="21745124" w14:textId="77777777" w:rsidR="002E187D" w:rsidRDefault="002E187D" w:rsidP="002E187D">
      <w:pPr>
        <w:jc w:val="center"/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</w:p>
    <w:p w14:paraId="39BFD919" w14:textId="5B90446C" w:rsidR="002E187D" w:rsidRDefault="002E187D" w:rsidP="002E187D">
      <w:pPr>
        <w:jc w:val="center"/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6 września</w:t>
      </w: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, piątek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– DKP</w:t>
      </w:r>
    </w:p>
    <w:p w14:paraId="35A17086" w14:textId="7F4047D3" w:rsidR="002E187D" w:rsidRDefault="002E187D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16.00 – spektakl 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„Pamiętnik Marchewki“ - Teatr Muzyczny w Toruniu</w:t>
      </w:r>
    </w:p>
    <w:p w14:paraId="3AEC0CF7" w14:textId="77777777" w:rsidR="00002C91" w:rsidRDefault="002E187D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17.30 – otwarcie 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Zjazdu i wystawy „MotoWilno</w:t>
      </w:r>
      <w:r w:rsidR="00002C91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Międzywojenne. </w:t>
      </w:r>
    </w:p>
    <w:p w14:paraId="0FF86455" w14:textId="3E7D5404" w:rsidR="002E187D" w:rsidRPr="00002C91" w:rsidRDefault="00002C91" w:rsidP="00002C91">
      <w:pPr>
        <w:ind w:firstLine="1296"/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lt-LT"/>
        </w:rPr>
      </w:pPr>
      <w:r w:rsidRPr="00002C91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Śladami pierwszych rajdów motocyklowych"</w:t>
      </w:r>
    </w:p>
    <w:p w14:paraId="4882016B" w14:textId="77777777" w:rsidR="00002C91" w:rsidRDefault="002E187D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18.00 – </w:t>
      </w: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k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oncert </w:t>
      </w:r>
      <w:r w:rsidRPr="002E187D"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lt-LT"/>
        </w:rPr>
        <w:t>„Ordonka Palace Polish Orchestra“</w:t>
      </w:r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lt-LT"/>
        </w:rPr>
        <w:t xml:space="preserve"> - 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przeboje </w:t>
      </w: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Hanki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</w:t>
      </w: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</w:t>
      </w:r>
    </w:p>
    <w:p w14:paraId="473631FB" w14:textId="1B9F4760" w:rsidR="006D739A" w:rsidRPr="00002C91" w:rsidRDefault="002E187D" w:rsidP="00002C91">
      <w:pPr>
        <w:ind w:firstLine="1296"/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Ordonówny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i dawnego Wilna</w:t>
      </w: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!</w:t>
      </w:r>
    </w:p>
    <w:p w14:paraId="7DEFF129" w14:textId="77777777" w:rsidR="00BD4086" w:rsidRPr="002E187D" w:rsidRDefault="00BD4086" w:rsidP="00024CE4">
      <w:pPr>
        <w:jc w:val="center"/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</w:p>
    <w:p w14:paraId="67443005" w14:textId="268E7CC1" w:rsidR="002347D7" w:rsidRPr="002E187D" w:rsidRDefault="002347D7" w:rsidP="00024CE4">
      <w:pPr>
        <w:jc w:val="center"/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Dzień Wilniuka</w:t>
      </w:r>
      <w:r w:rsidR="007F60D8"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 xml:space="preserve"> –7 września</w:t>
      </w:r>
      <w:r w:rsidR="00B82E34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,</w:t>
      </w:r>
      <w:r w:rsid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 xml:space="preserve"> </w:t>
      </w:r>
      <w:r w:rsidR="00B82E34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sobota</w:t>
      </w:r>
      <w:r w:rsidR="00B82E34"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 xml:space="preserve"> </w:t>
      </w:r>
      <w:r w:rsid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– pl. Ratuszowy</w:t>
      </w:r>
    </w:p>
    <w:p w14:paraId="281EC7F4" w14:textId="2637F849" w:rsidR="009F6E52" w:rsidRDefault="002347D7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12.00 </w:t>
      </w:r>
      <w:r w:rsid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–</w:t>
      </w:r>
      <w:r w:rsidR="009F6E52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</w:t>
      </w:r>
      <w:r w:rsid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początek święta, koncert polskich zespołów </w:t>
      </w:r>
      <w:commentRangeStart w:id="0"/>
      <w:r w:rsid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Wile</w:t>
      </w:r>
      <w:commentRangeEnd w:id="0"/>
      <w:r w:rsidR="002E187D">
        <w:rPr>
          <w:rStyle w:val="CommentReference"/>
        </w:rPr>
        <w:commentReference w:id="0"/>
      </w:r>
      <w:r w:rsid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ńszczyzny</w:t>
      </w:r>
    </w:p>
    <w:p w14:paraId="4C3CCCA1" w14:textId="1D531F71" w:rsidR="004C1E7E" w:rsidRDefault="004C1E7E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13.00 i 15.00 – degustacja Specjałów Kuchni Wileńskiej </w:t>
      </w:r>
    </w:p>
    <w:p w14:paraId="46816A07" w14:textId="580DB38B" w:rsidR="00B82E34" w:rsidRDefault="004C1E7E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16</w:t>
      </w:r>
      <w:r w:rsidR="00B82E34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.00 – Igrzyska Kołdunowe – więcej, szybciej, smaczniej!</w:t>
      </w:r>
    </w:p>
    <w:p w14:paraId="7EAE52F2" w14:textId="5EAC7FB6" w:rsidR="00002C91" w:rsidRDefault="00B82E34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DC6D62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17.00 –</w:t>
      </w:r>
      <w:r w:rsidR="00002C91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</w:t>
      </w:r>
      <w:r w:rsidR="00931E19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Gwiazdozbiór Wileńszczyzny</w:t>
      </w:r>
      <w:bookmarkStart w:id="1" w:name="_GoBack"/>
      <w:bookmarkEnd w:id="1"/>
    </w:p>
    <w:p w14:paraId="3841DD0E" w14:textId="5CCE4DB6" w:rsidR="007F60D8" w:rsidRPr="002E187D" w:rsidRDefault="007F60D8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19.00</w:t>
      </w:r>
      <w:r w:rsidR="009F6E52"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 xml:space="preserve"> -</w:t>
      </w:r>
      <w:r w:rsidR="002347D7"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 xml:space="preserve"> PIOTR RUBIK </w:t>
      </w:r>
      <w:r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– po raz pierwszy w Wilnie!</w:t>
      </w:r>
    </w:p>
    <w:p w14:paraId="3382705B" w14:textId="52727706" w:rsidR="002347D7" w:rsidRPr="002E187D" w:rsidRDefault="007F60D8" w:rsidP="002E187D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N</w:t>
      </w:r>
      <w:r w:rsidR="002347D7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ajwiększ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e</w:t>
      </w:r>
      <w:r w:rsidR="002347D7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przeboj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e w wykonaniu chóru </w:t>
      </w:r>
      <w:r w:rsidR="009F6E52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łączonego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Wileńszczyzny</w:t>
      </w:r>
    </w:p>
    <w:p w14:paraId="730EF9F0" w14:textId="3C9DDCBA" w:rsidR="00A96055" w:rsidRPr="002E187D" w:rsidRDefault="00A96055" w:rsidP="004C1E7E">
      <w:pP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lt-LT"/>
        </w:rPr>
      </w:pPr>
    </w:p>
    <w:p w14:paraId="7474E2AF" w14:textId="4EA22191" w:rsidR="009F6E52" w:rsidRPr="002E187D" w:rsidRDefault="009F6E52" w:rsidP="00B82E34">
      <w:pPr>
        <w:jc w:val="center"/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8 września – niedziela</w:t>
      </w:r>
    </w:p>
    <w:p w14:paraId="43293F19" w14:textId="1A83E66E" w:rsidR="009F6E52" w:rsidRDefault="009F6E52" w:rsidP="00B82E34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12.30 – Msza Św. </w:t>
      </w:r>
      <w:r w:rsidR="00A96055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w Ostrej Bramie</w:t>
      </w:r>
    </w:p>
    <w:p w14:paraId="512BC394" w14:textId="053F4E07" w:rsidR="004C1E7E" w:rsidRDefault="004C1E7E" w:rsidP="00B82E34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14.00 – gra miejska „Tropem Wilniuków, bardziej i mniej znanych“</w:t>
      </w:r>
    </w:p>
    <w:p w14:paraId="68A1174A" w14:textId="453587FB" w:rsidR="00425988" w:rsidRPr="002E187D" w:rsidRDefault="00425988" w:rsidP="00B82E34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Ratusz Wileński:</w:t>
      </w:r>
    </w:p>
    <w:p w14:paraId="20666EBC" w14:textId="2B3EBB08" w:rsidR="009F6E52" w:rsidRPr="002E187D" w:rsidRDefault="009F6E52" w:rsidP="00B82E34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1</w:t>
      </w:r>
      <w:r w:rsidR="00A96055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4</w:t>
      </w:r>
      <w:r w:rsidR="00B82E34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.</w:t>
      </w:r>
      <w:r w:rsidR="004C1E7E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3</w:t>
      </w:r>
      <w:r w:rsidR="00B82E34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0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– </w:t>
      </w:r>
      <w:r w:rsidR="00002C91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„</w:t>
      </w:r>
      <w:r w:rsidR="00B82E34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Wilniuk potrafi!</w:t>
      </w:r>
      <w:r w:rsidR="00002C91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“</w:t>
      </w:r>
      <w:r w:rsidR="00B82E34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Spotkani</w:t>
      </w:r>
      <w:r w:rsidR="00002C91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e w gronie Samych Swoich</w:t>
      </w:r>
    </w:p>
    <w:p w14:paraId="36280F92" w14:textId="3749F996" w:rsidR="004C1E7E" w:rsidRDefault="004C1E7E" w:rsidP="00B82E34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16.00 – zamknięcie Zjazdu i koncert</w:t>
      </w:r>
      <w:r w:rsidR="00A96055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</w:t>
      </w: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„Pawlik/Moniuszko Jazz“ -</w:t>
      </w:r>
    </w:p>
    <w:p w14:paraId="512CF747" w14:textId="1151343D" w:rsidR="004C1E7E" w:rsidRDefault="004C1E7E" w:rsidP="004C1E7E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najsłynniejsze utwory S. Moniuszki w aranżacji</w:t>
      </w:r>
      <w:r w:rsidR="009F6E52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 </w:t>
      </w:r>
      <w:r w:rsidR="00A96055" w:rsidRPr="002E187D"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lt-LT"/>
        </w:rPr>
        <w:t>Trio Włodka Pawlika</w:t>
      </w:r>
    </w:p>
    <w:p w14:paraId="4DA148F6" w14:textId="77777777" w:rsidR="004C1E7E" w:rsidRPr="002E187D" w:rsidRDefault="004C1E7E" w:rsidP="004C1E7E">
      <w:pPr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</w:p>
    <w:p w14:paraId="4BA0AC84" w14:textId="1902AB79" w:rsidR="00A96055" w:rsidRPr="002E187D" w:rsidRDefault="00A96055" w:rsidP="00024CE4">
      <w:pPr>
        <w:jc w:val="center"/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 xml:space="preserve">Szczegółowy program: </w:t>
      </w:r>
      <w:r w:rsidR="00232C28"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www.w</w:t>
      </w:r>
      <w:r w:rsidRPr="002E187D"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  <w:t>ilniuki.lt</w:t>
      </w:r>
    </w:p>
    <w:p w14:paraId="602BFE54" w14:textId="45173423" w:rsidR="00A96055" w:rsidRPr="002E187D" w:rsidRDefault="00A96055" w:rsidP="00024CE4">
      <w:pPr>
        <w:jc w:val="center"/>
        <w:rPr>
          <w:rFonts w:ascii="Verdana" w:eastAsia="Times New Roman" w:hAnsi="Verdana" w:cstheme="minorHAnsi"/>
          <w:b/>
          <w:color w:val="000000"/>
          <w:sz w:val="24"/>
          <w:szCs w:val="24"/>
          <w:lang w:eastAsia="lt-LT"/>
        </w:rPr>
      </w:pPr>
    </w:p>
    <w:p w14:paraId="3B3981B5" w14:textId="1CAEEADD" w:rsidR="002347D7" w:rsidRPr="002E187D" w:rsidRDefault="002347D7" w:rsidP="00024CE4">
      <w:pPr>
        <w:jc w:val="center"/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Spotkajmy się wszyscy razem</w:t>
      </w:r>
      <w:r w:rsidR="007F60D8"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, bo...</w:t>
      </w:r>
    </w:p>
    <w:p w14:paraId="50EBEFEB" w14:textId="21545DC4" w:rsidR="007F60D8" w:rsidRPr="004C1E7E" w:rsidRDefault="007F60D8" w:rsidP="004C1E7E">
      <w:pPr>
        <w:jc w:val="center"/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</w:pPr>
      <w:r w:rsidRPr="002E187D">
        <w:rPr>
          <w:rFonts w:ascii="Verdana" w:eastAsia="Times New Roman" w:hAnsi="Verdana" w:cstheme="minorHAnsi"/>
          <w:b/>
          <w:color w:val="FF0000"/>
          <w:sz w:val="24"/>
          <w:szCs w:val="24"/>
          <w:lang w:eastAsia="lt-LT"/>
        </w:rPr>
        <w:t>ŁĄCZY NAS WILNO!</w:t>
      </w:r>
    </w:p>
    <w:sectPr w:rsidR="007F60D8" w:rsidRPr="004C1E7E" w:rsidSect="008456C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alenty" w:date="2019-08-05T10:01:00Z" w:initials="W">
    <w:p w14:paraId="48BB0578" w14:textId="745C60A1" w:rsidR="00DC6D62" w:rsidRDefault="00DC6D62">
      <w:pPr>
        <w:pStyle w:val="CommentText"/>
      </w:pPr>
      <w:r>
        <w:rPr>
          <w:rStyle w:val="CommentReference"/>
        </w:rPr>
        <w:annotationRef/>
      </w:r>
      <w:r>
        <w:t>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BB0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B0578" w16cid:durableId="20F539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36D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enty">
    <w15:presenceInfo w15:providerId="None" w15:userId="Wale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E4"/>
    <w:rsid w:val="00002C91"/>
    <w:rsid w:val="00024CE4"/>
    <w:rsid w:val="00232C28"/>
    <w:rsid w:val="002347D7"/>
    <w:rsid w:val="002E187D"/>
    <w:rsid w:val="00425988"/>
    <w:rsid w:val="004C1E7E"/>
    <w:rsid w:val="00533DD0"/>
    <w:rsid w:val="006057C2"/>
    <w:rsid w:val="00644B2C"/>
    <w:rsid w:val="006D739A"/>
    <w:rsid w:val="00731391"/>
    <w:rsid w:val="007F60D8"/>
    <w:rsid w:val="008047AE"/>
    <w:rsid w:val="008365D1"/>
    <w:rsid w:val="008456CB"/>
    <w:rsid w:val="00931E19"/>
    <w:rsid w:val="009F6E52"/>
    <w:rsid w:val="00A96055"/>
    <w:rsid w:val="00B82A33"/>
    <w:rsid w:val="00B82E34"/>
    <w:rsid w:val="00BD4086"/>
    <w:rsid w:val="00C85D07"/>
    <w:rsid w:val="00D666B3"/>
    <w:rsid w:val="00DC6D62"/>
    <w:rsid w:val="00DF6F81"/>
    <w:rsid w:val="00E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112"/>
  <w15:chartTrackingRefBased/>
  <w15:docId w15:val="{DF62F6E7-A3E7-420C-9821-84722FA8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E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7F60D8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Walenty</cp:lastModifiedBy>
  <cp:revision>3</cp:revision>
  <dcterms:created xsi:type="dcterms:W3CDTF">2019-08-07T09:17:00Z</dcterms:created>
  <dcterms:modified xsi:type="dcterms:W3CDTF">2019-08-07T10:43:00Z</dcterms:modified>
</cp:coreProperties>
</file>